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4531"/>
        <w:gridCol w:w="4531"/>
      </w:tblGrid>
      <w:tr w:rsidR="00C139E4" w14:paraId="59D7EB53" w14:textId="77777777" w:rsidTr="00C139E4">
        <w:tc>
          <w:tcPr>
            <w:tcW w:w="4531" w:type="dxa"/>
          </w:tcPr>
          <w:p w14:paraId="53C427E7" w14:textId="11CC56ED" w:rsidR="00C139E4" w:rsidRDefault="00C139E4" w:rsidP="000B4BC8">
            <w:pPr>
              <w:shd w:val="clear" w:color="auto" w:fill="D0CECE" w:themeFill="background2" w:themeFillShade="E6"/>
            </w:pPr>
            <w:bookmarkStart w:id="0" w:name="_GoBack"/>
            <w:bookmarkEnd w:id="0"/>
            <w:r>
              <w:t>Naam van de sport</w:t>
            </w:r>
            <w:r w:rsidR="00E84CDD">
              <w:t>-/(beweeg)activiteit</w:t>
            </w:r>
            <w:r>
              <w:t>: (max. 25 karakters)</w:t>
            </w:r>
          </w:p>
          <w:p w14:paraId="273B9978" w14:textId="77777777" w:rsidR="00C139E4" w:rsidRDefault="00C139E4">
            <w:r>
              <w:t>Bijvoorbeeld</w:t>
            </w:r>
          </w:p>
          <w:p w14:paraId="347B4E30" w14:textId="77777777" w:rsidR="00C139E4" w:rsidRDefault="00C139E4">
            <w:r>
              <w:t xml:space="preserve">Fietsen </w:t>
            </w:r>
          </w:p>
          <w:p w14:paraId="797346C0" w14:textId="77777777" w:rsidR="000B4BC8" w:rsidRDefault="000B4BC8"/>
        </w:tc>
        <w:tc>
          <w:tcPr>
            <w:tcW w:w="4531" w:type="dxa"/>
          </w:tcPr>
          <w:p w14:paraId="566E203F" w14:textId="77777777" w:rsidR="00C139E4" w:rsidRDefault="00C139E4"/>
        </w:tc>
      </w:tr>
      <w:tr w:rsidR="00C139E4" w14:paraId="63E815A5" w14:textId="77777777" w:rsidTr="00C139E4">
        <w:tc>
          <w:tcPr>
            <w:tcW w:w="4531" w:type="dxa"/>
          </w:tcPr>
          <w:p w14:paraId="4B6BB235" w14:textId="4F327DE5" w:rsidR="00C139E4" w:rsidRDefault="00C139E4" w:rsidP="000B4BC8">
            <w:pPr>
              <w:shd w:val="clear" w:color="auto" w:fill="D0CECE" w:themeFill="background2" w:themeFillShade="E6"/>
            </w:pPr>
            <w:r>
              <w:t>Naam van de vereniging</w:t>
            </w:r>
            <w:r w:rsidR="00E84CDD">
              <w:t>/aanbieder</w:t>
            </w:r>
            <w:r>
              <w:t>: (max. 35 karakters)</w:t>
            </w:r>
          </w:p>
          <w:p w14:paraId="7DA07A09" w14:textId="77777777" w:rsidR="00C139E4" w:rsidRDefault="00C139E4">
            <w:r>
              <w:t>Bijvoorbeeld</w:t>
            </w:r>
          </w:p>
          <w:p w14:paraId="1076A2DC" w14:textId="26C4892E" w:rsidR="00C139E4" w:rsidRDefault="00C139E4">
            <w:r>
              <w:t xml:space="preserve">TC ’t Verzetje </w:t>
            </w:r>
          </w:p>
          <w:p w14:paraId="32528181" w14:textId="77777777" w:rsidR="000B4BC8" w:rsidRDefault="000B4BC8"/>
        </w:tc>
        <w:tc>
          <w:tcPr>
            <w:tcW w:w="4531" w:type="dxa"/>
          </w:tcPr>
          <w:p w14:paraId="223EF274" w14:textId="77777777" w:rsidR="00C139E4" w:rsidRDefault="00C139E4"/>
        </w:tc>
      </w:tr>
      <w:tr w:rsidR="00C139E4" w14:paraId="7DCDD84C" w14:textId="77777777" w:rsidTr="00C139E4">
        <w:tc>
          <w:tcPr>
            <w:tcW w:w="4531" w:type="dxa"/>
          </w:tcPr>
          <w:p w14:paraId="59933C0C" w14:textId="77777777" w:rsidR="00C139E4" w:rsidRDefault="00C139E4" w:rsidP="000B4BC8">
            <w:pPr>
              <w:shd w:val="clear" w:color="auto" w:fill="D0CECE" w:themeFill="background2" w:themeFillShade="E6"/>
            </w:pPr>
            <w:r>
              <w:t>Dorpskern:</w:t>
            </w:r>
          </w:p>
          <w:p w14:paraId="007381CA" w14:textId="77777777" w:rsidR="00C139E4" w:rsidRDefault="00C139E4">
            <w:r>
              <w:t>Bijvoorbeeld</w:t>
            </w:r>
          </w:p>
          <w:p w14:paraId="3EEA0260" w14:textId="77777777" w:rsidR="000D29AF" w:rsidRDefault="000D29AF" w:rsidP="000D29AF">
            <w:r>
              <w:t xml:space="preserve">Driehuis, IJmuiden, Velsen-Noord, </w:t>
            </w:r>
            <w:proofErr w:type="spellStart"/>
            <w:r>
              <w:t>etc</w:t>
            </w:r>
            <w:proofErr w:type="spellEnd"/>
          </w:p>
          <w:p w14:paraId="380BE72D" w14:textId="77777777" w:rsidR="000B4BC8" w:rsidRDefault="000B4BC8"/>
        </w:tc>
        <w:tc>
          <w:tcPr>
            <w:tcW w:w="4531" w:type="dxa"/>
          </w:tcPr>
          <w:p w14:paraId="3BB0843C" w14:textId="77777777" w:rsidR="00C139E4" w:rsidRDefault="00C139E4"/>
        </w:tc>
      </w:tr>
      <w:tr w:rsidR="00C139E4" w14:paraId="7DEFE090" w14:textId="77777777" w:rsidTr="00C139E4">
        <w:tc>
          <w:tcPr>
            <w:tcW w:w="4531" w:type="dxa"/>
          </w:tcPr>
          <w:p w14:paraId="5CEFC807" w14:textId="4C68CFE2" w:rsidR="00C139E4" w:rsidRDefault="00C139E4" w:rsidP="000B4BC8">
            <w:pPr>
              <w:shd w:val="clear" w:color="auto" w:fill="D0CECE" w:themeFill="background2" w:themeFillShade="E6"/>
            </w:pPr>
            <w:r>
              <w:t>Aanbod (max</w:t>
            </w:r>
            <w:r w:rsidR="00ED3D88">
              <w:t>.</w:t>
            </w:r>
            <w:r>
              <w:t xml:space="preserve"> 150 karakters)</w:t>
            </w:r>
          </w:p>
          <w:p w14:paraId="75D9AE73" w14:textId="77777777" w:rsidR="00C139E4" w:rsidRDefault="00C139E4">
            <w:r>
              <w:t>Bijvoorbeeld</w:t>
            </w:r>
          </w:p>
          <w:p w14:paraId="3B065FEC" w14:textId="06B35995" w:rsidR="00C139E4" w:rsidRDefault="000D29AF">
            <w:r>
              <w:t>Fietsvereniging ‘</w:t>
            </w:r>
            <w:r w:rsidR="00C139E4">
              <w:t xml:space="preserve">t Verzetje organiseert divers fietstochten voor </w:t>
            </w:r>
            <w:r>
              <w:t xml:space="preserve">volwassenen en </w:t>
            </w:r>
            <w:r w:rsidR="00C139E4">
              <w:t>senioren. Het doel is om actief te bewegen en natuurlijk een praatje te maken met elkaar!</w:t>
            </w:r>
          </w:p>
          <w:p w14:paraId="7E9ABB2B" w14:textId="77777777" w:rsidR="000B4BC8" w:rsidRDefault="000B4BC8"/>
        </w:tc>
        <w:tc>
          <w:tcPr>
            <w:tcW w:w="4531" w:type="dxa"/>
          </w:tcPr>
          <w:p w14:paraId="110B6A0B" w14:textId="77777777" w:rsidR="00C139E4" w:rsidRDefault="00C139E4"/>
        </w:tc>
      </w:tr>
      <w:tr w:rsidR="00C139E4" w14:paraId="2D0EE31A" w14:textId="77777777" w:rsidTr="00C139E4">
        <w:tc>
          <w:tcPr>
            <w:tcW w:w="4531" w:type="dxa"/>
          </w:tcPr>
          <w:p w14:paraId="2815C117" w14:textId="77777777" w:rsidR="00C139E4" w:rsidRDefault="00C139E4" w:rsidP="000B4BC8">
            <w:pPr>
              <w:shd w:val="clear" w:color="auto" w:fill="D0CECE" w:themeFill="background2" w:themeFillShade="E6"/>
            </w:pPr>
            <w:r>
              <w:t>Doelgroep</w:t>
            </w:r>
            <w:r w:rsidR="000F75EC">
              <w:t>/geschikt voor</w:t>
            </w:r>
            <w:r>
              <w:t>: (max. 150 karakters)</w:t>
            </w:r>
          </w:p>
          <w:p w14:paraId="659D4766" w14:textId="77777777" w:rsidR="00C139E4" w:rsidRDefault="00C139E4">
            <w:r>
              <w:t>Bijvoorbeeld</w:t>
            </w:r>
          </w:p>
          <w:p w14:paraId="5DC90F29" w14:textId="7D356D81" w:rsidR="00C139E4" w:rsidRDefault="000D29AF">
            <w:r>
              <w:t>Algehele conditie, leefstijl, wel/niet geschikt voor minder valide mensen, valpreventie, h</w:t>
            </w:r>
            <w:r w:rsidR="000B4BC8">
              <w:t>artproblematiek, suikerziekte, dementie</w:t>
            </w:r>
          </w:p>
          <w:p w14:paraId="05578272" w14:textId="77777777" w:rsidR="00C139E4" w:rsidRDefault="00C139E4"/>
        </w:tc>
        <w:tc>
          <w:tcPr>
            <w:tcW w:w="4531" w:type="dxa"/>
          </w:tcPr>
          <w:p w14:paraId="09340E22" w14:textId="77777777" w:rsidR="00C139E4" w:rsidRDefault="00C139E4"/>
        </w:tc>
      </w:tr>
      <w:tr w:rsidR="00C139E4" w14:paraId="19481894" w14:textId="77777777" w:rsidTr="00C139E4">
        <w:tc>
          <w:tcPr>
            <w:tcW w:w="4531" w:type="dxa"/>
          </w:tcPr>
          <w:p w14:paraId="2F2B317E" w14:textId="64799135" w:rsidR="00C139E4" w:rsidRDefault="000D29AF" w:rsidP="000B4BC8">
            <w:pPr>
              <w:shd w:val="clear" w:color="auto" w:fill="D0CECE" w:themeFill="background2" w:themeFillShade="E6"/>
            </w:pPr>
            <w:r>
              <w:t>Locatie</w:t>
            </w:r>
            <w:r w:rsidR="000B4BC8">
              <w:t>: (max. 2 locaties)</w:t>
            </w:r>
          </w:p>
          <w:p w14:paraId="27166878" w14:textId="77777777" w:rsidR="000B4BC8" w:rsidRDefault="000B4BC8">
            <w:r>
              <w:t>Bijvoorbeeld</w:t>
            </w:r>
          </w:p>
          <w:p w14:paraId="3CD459E4" w14:textId="77777777" w:rsidR="000D29AF" w:rsidRDefault="000D29AF">
            <w:r>
              <w:t>De Gouden Helm</w:t>
            </w:r>
          </w:p>
          <w:p w14:paraId="2D4DE328" w14:textId="77777777" w:rsidR="000D29AF" w:rsidRDefault="000D29AF">
            <w:r>
              <w:t>Oude Peelstraat 3</w:t>
            </w:r>
          </w:p>
          <w:p w14:paraId="21B29831" w14:textId="2B7DBF77" w:rsidR="000B4BC8" w:rsidRDefault="000D29AF">
            <w:r>
              <w:t xml:space="preserve">5759 PA </w:t>
            </w:r>
            <w:r w:rsidR="000B4BC8">
              <w:t>Maasland</w:t>
            </w:r>
          </w:p>
          <w:p w14:paraId="5B85460C" w14:textId="77777777" w:rsidR="000B4BC8" w:rsidRDefault="000B4BC8"/>
        </w:tc>
        <w:tc>
          <w:tcPr>
            <w:tcW w:w="4531" w:type="dxa"/>
          </w:tcPr>
          <w:p w14:paraId="22DD27AF" w14:textId="77777777" w:rsidR="00C139E4" w:rsidRDefault="00C139E4"/>
        </w:tc>
      </w:tr>
      <w:tr w:rsidR="00C139E4" w14:paraId="46EE4239" w14:textId="77777777" w:rsidTr="00C139E4">
        <w:tc>
          <w:tcPr>
            <w:tcW w:w="4531" w:type="dxa"/>
          </w:tcPr>
          <w:p w14:paraId="7DE39B7C" w14:textId="77777777" w:rsidR="00C139E4" w:rsidRDefault="000B4BC8" w:rsidP="000B4BC8">
            <w:pPr>
              <w:shd w:val="clear" w:color="auto" w:fill="D0CECE" w:themeFill="background2" w:themeFillShade="E6"/>
            </w:pPr>
            <w:r>
              <w:t>Contactinformatie:</w:t>
            </w:r>
          </w:p>
          <w:p w14:paraId="1FD0ED51" w14:textId="77777777" w:rsidR="000B4BC8" w:rsidRDefault="000B4BC8">
            <w:r>
              <w:t>Bijvoorbeeld</w:t>
            </w:r>
          </w:p>
          <w:p w14:paraId="2D2D0D46" w14:textId="77777777" w:rsidR="000B4BC8" w:rsidRDefault="000B4BC8">
            <w:r>
              <w:t>Marieke van Dam</w:t>
            </w:r>
          </w:p>
          <w:p w14:paraId="34630FE5" w14:textId="77777777" w:rsidR="000B4BC8" w:rsidRDefault="000B4BC8">
            <w:r>
              <w:t xml:space="preserve">06 – 12 34 56 78 </w:t>
            </w:r>
          </w:p>
          <w:p w14:paraId="57659962" w14:textId="77777777" w:rsidR="000B4BC8" w:rsidRDefault="00F2497F">
            <w:hyperlink r:id="rId8" w:history="1">
              <w:r w:rsidR="000B4BC8" w:rsidRPr="002C230D">
                <w:rPr>
                  <w:rStyle w:val="Hyperlink"/>
                </w:rPr>
                <w:t>info@bewegenisgezond.nl</w:t>
              </w:r>
            </w:hyperlink>
          </w:p>
          <w:p w14:paraId="6FBA3298" w14:textId="77777777" w:rsidR="000B4BC8" w:rsidRDefault="00F2497F">
            <w:hyperlink r:id="rId9" w:history="1">
              <w:r w:rsidR="000B4BC8" w:rsidRPr="002C230D">
                <w:rPr>
                  <w:rStyle w:val="Hyperlink"/>
                </w:rPr>
                <w:t>www.beweegenblijffit.nl</w:t>
              </w:r>
            </w:hyperlink>
          </w:p>
          <w:p w14:paraId="5533E3EF" w14:textId="77777777" w:rsidR="000B4BC8" w:rsidRDefault="000B4BC8"/>
        </w:tc>
        <w:tc>
          <w:tcPr>
            <w:tcW w:w="4531" w:type="dxa"/>
          </w:tcPr>
          <w:p w14:paraId="42BC2543" w14:textId="77777777" w:rsidR="00C139E4" w:rsidRDefault="00C139E4"/>
        </w:tc>
      </w:tr>
    </w:tbl>
    <w:p w14:paraId="29203AD6" w14:textId="122C4F78" w:rsidR="00FC4B4D" w:rsidRPr="00FC4B4D" w:rsidRDefault="00FC4B4D" w:rsidP="00FC4B4D">
      <w:pPr>
        <w:pStyle w:val="Lijstalinea"/>
        <w:numPr>
          <w:ilvl w:val="0"/>
          <w:numId w:val="1"/>
        </w:numPr>
        <w:rPr>
          <w:sz w:val="20"/>
          <w:szCs w:val="20"/>
        </w:rPr>
      </w:pPr>
      <w:r w:rsidRPr="00E90934">
        <w:rPr>
          <w:sz w:val="20"/>
          <w:szCs w:val="20"/>
        </w:rPr>
        <w:t>Graag het format in de linker kolom aanhouden bij het beantwoorden van de vragen om een zo eenduidig mogelijk boekje samen te stellen. In de rechter kolom uw eigen info invullen.</w:t>
      </w:r>
    </w:p>
    <w:p w14:paraId="7393BDA7" w14:textId="2FF37019" w:rsidR="000B4BC8" w:rsidRPr="00E90934" w:rsidRDefault="000B4BC8" w:rsidP="000B4BC8">
      <w:pPr>
        <w:pStyle w:val="Lijstalinea"/>
        <w:numPr>
          <w:ilvl w:val="0"/>
          <w:numId w:val="1"/>
        </w:numPr>
        <w:rPr>
          <w:sz w:val="20"/>
          <w:szCs w:val="20"/>
        </w:rPr>
      </w:pPr>
      <w:r w:rsidRPr="00E90934">
        <w:rPr>
          <w:sz w:val="20"/>
          <w:szCs w:val="20"/>
        </w:rPr>
        <w:t>Graag zouden wij ook nog een logo ontvangen van uw vereniging in JPEG formaat met minimaal 300x300 pixels.</w:t>
      </w:r>
    </w:p>
    <w:p w14:paraId="7D4E8E21" w14:textId="520638A3" w:rsidR="00E90934" w:rsidRPr="00E90934" w:rsidRDefault="00E90934" w:rsidP="000B4BC8">
      <w:pPr>
        <w:pStyle w:val="Lijstalinea"/>
        <w:numPr>
          <w:ilvl w:val="0"/>
          <w:numId w:val="1"/>
        </w:numPr>
        <w:rPr>
          <w:sz w:val="20"/>
          <w:szCs w:val="20"/>
        </w:rPr>
      </w:pPr>
      <w:r w:rsidRPr="00E90934">
        <w:rPr>
          <w:sz w:val="20"/>
          <w:szCs w:val="20"/>
        </w:rPr>
        <w:t xml:space="preserve">Mocht u leuke foto’s hebben van uw activiteit, dan mag u deze meezenden. Wij zullen dan beslissen of deze van voldoende kwaliteit zijn om op te nemen in de brochure. Stuur uw foto’s dus in </w:t>
      </w:r>
      <w:r w:rsidR="00FC4B4D">
        <w:rPr>
          <w:sz w:val="20"/>
          <w:szCs w:val="20"/>
        </w:rPr>
        <w:t xml:space="preserve">hoogste </w:t>
      </w:r>
      <w:r w:rsidR="00FC4B4D">
        <w:rPr>
          <w:sz w:val="20"/>
          <w:szCs w:val="20"/>
        </w:rPr>
        <w:lastRenderedPageBreak/>
        <w:t>kwaliteit</w:t>
      </w:r>
      <w:r w:rsidRPr="00E90934">
        <w:rPr>
          <w:sz w:val="20"/>
          <w:szCs w:val="20"/>
        </w:rPr>
        <w:t xml:space="preserve"> (HR) naar ons toe. </w:t>
      </w:r>
      <w:r w:rsidR="00FC4B4D">
        <w:rPr>
          <w:sz w:val="20"/>
          <w:szCs w:val="20"/>
        </w:rPr>
        <w:t>Hiermee</w:t>
      </w:r>
      <w:r w:rsidRPr="00E90934">
        <w:rPr>
          <w:sz w:val="20"/>
          <w:szCs w:val="20"/>
        </w:rPr>
        <w:t xml:space="preserve"> gaat u </w:t>
      </w:r>
      <w:r w:rsidR="00FC4B4D">
        <w:rPr>
          <w:sz w:val="20"/>
          <w:szCs w:val="20"/>
        </w:rPr>
        <w:t xml:space="preserve">direct </w:t>
      </w:r>
      <w:r w:rsidRPr="00E90934">
        <w:rPr>
          <w:sz w:val="20"/>
          <w:szCs w:val="20"/>
        </w:rPr>
        <w:t xml:space="preserve">akkoord dat deze foto’s op </w:t>
      </w:r>
      <w:r w:rsidRPr="00DD1A1E">
        <w:rPr>
          <w:sz w:val="20"/>
          <w:szCs w:val="20"/>
        </w:rPr>
        <w:t>www.sportpasvelsen.nl</w:t>
      </w:r>
      <w:r w:rsidRPr="00E90934">
        <w:rPr>
          <w:sz w:val="20"/>
          <w:szCs w:val="20"/>
        </w:rPr>
        <w:t xml:space="preserve"> gebruikt mogen worden.</w:t>
      </w:r>
    </w:p>
    <w:sectPr w:rsidR="00E90934" w:rsidRPr="00E9093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59CFC" w14:textId="77777777" w:rsidR="000E1489" w:rsidRDefault="000E1489" w:rsidP="000F75EC">
      <w:pPr>
        <w:spacing w:after="0" w:line="240" w:lineRule="auto"/>
      </w:pPr>
      <w:r>
        <w:separator/>
      </w:r>
    </w:p>
  </w:endnote>
  <w:endnote w:type="continuationSeparator" w:id="0">
    <w:p w14:paraId="79612564" w14:textId="77777777" w:rsidR="000E1489" w:rsidRDefault="000E1489" w:rsidP="000F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9CDAE" w14:textId="77777777" w:rsidR="00FA13CB" w:rsidRDefault="00FA13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C3CD" w14:textId="77777777" w:rsidR="00FA13CB" w:rsidRDefault="00FA13C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3BF1" w14:textId="77777777" w:rsidR="00FA13CB" w:rsidRDefault="00FA13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973B" w14:textId="77777777" w:rsidR="000E1489" w:rsidRDefault="000E1489" w:rsidP="000F75EC">
      <w:pPr>
        <w:spacing w:after="0" w:line="240" w:lineRule="auto"/>
      </w:pPr>
      <w:r>
        <w:separator/>
      </w:r>
    </w:p>
  </w:footnote>
  <w:footnote w:type="continuationSeparator" w:id="0">
    <w:p w14:paraId="4B5005B0" w14:textId="77777777" w:rsidR="000E1489" w:rsidRDefault="000E1489" w:rsidP="000F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F1986" w14:textId="77777777" w:rsidR="00FA13CB" w:rsidRDefault="00FA13C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332B" w14:textId="77777777" w:rsidR="000F75EC" w:rsidRPr="000F75EC" w:rsidRDefault="000F75EC">
    <w:pPr>
      <w:pStyle w:val="Koptekst"/>
      <w:rPr>
        <w:sz w:val="36"/>
        <w:szCs w:val="36"/>
      </w:rPr>
    </w:pPr>
    <w:r w:rsidRPr="000F75EC">
      <w:rPr>
        <w:b/>
        <w:bCs/>
        <w:noProof/>
        <w:sz w:val="36"/>
        <w:szCs w:val="36"/>
        <w:lang w:eastAsia="nl-NL"/>
      </w:rPr>
      <w:drawing>
        <wp:anchor distT="0" distB="0" distL="114300" distR="114300" simplePos="0" relativeHeight="251658240" behindDoc="0" locked="0" layoutInCell="1" allowOverlap="1" wp14:anchorId="0992A4F6" wp14:editId="06B71982">
          <wp:simplePos x="0" y="0"/>
          <wp:positionH relativeFrom="margin">
            <wp:align>right</wp:align>
          </wp:positionH>
          <wp:positionV relativeFrom="paragraph">
            <wp:posOffset>8255</wp:posOffset>
          </wp:positionV>
          <wp:extent cx="1905000" cy="676275"/>
          <wp:effectExtent l="0" t="0" r="0" b="9525"/>
          <wp:wrapThrough wrapText="bothSides">
            <wp:wrapPolygon edited="0">
              <wp:start x="0" y="0"/>
              <wp:lineTo x="0" y="21296"/>
              <wp:lineTo x="21384" y="21296"/>
              <wp:lineTo x="2138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ortloketvelsen_2018_rgb.jpg"/>
                  <pic:cNvPicPr/>
                </pic:nvPicPr>
                <pic:blipFill>
                  <a:blip r:embed="rId1">
                    <a:extLst>
                      <a:ext uri="{28A0092B-C50C-407E-A947-70E740481C1C}">
                        <a14:useLocalDpi xmlns:a14="http://schemas.microsoft.com/office/drawing/2010/main" val="0"/>
                      </a:ext>
                    </a:extLst>
                  </a:blip>
                  <a:stretch>
                    <a:fillRect/>
                  </a:stretch>
                </pic:blipFill>
                <pic:spPr>
                  <a:xfrm>
                    <a:off x="0" y="0"/>
                    <a:ext cx="1913944" cy="679450"/>
                  </a:xfrm>
                  <a:prstGeom prst="rect">
                    <a:avLst/>
                  </a:prstGeom>
                </pic:spPr>
              </pic:pic>
            </a:graphicData>
          </a:graphic>
          <wp14:sizeRelH relativeFrom="margin">
            <wp14:pctWidth>0</wp14:pctWidth>
          </wp14:sizeRelH>
        </wp:anchor>
      </w:drawing>
    </w:r>
  </w:p>
  <w:p w14:paraId="52A1DFC2" w14:textId="2B3AD9EF" w:rsidR="000D29AF" w:rsidRDefault="000D29AF">
    <w:pPr>
      <w:pStyle w:val="Koptekst"/>
      <w:rPr>
        <w:b/>
        <w:bCs/>
        <w:sz w:val="36"/>
        <w:szCs w:val="36"/>
      </w:rPr>
    </w:pPr>
    <w:r>
      <w:rPr>
        <w:b/>
        <w:bCs/>
        <w:sz w:val="36"/>
        <w:szCs w:val="36"/>
      </w:rPr>
      <w:t xml:space="preserve">Vragenlijst </w:t>
    </w:r>
    <w:r w:rsidR="00FA13CB">
      <w:rPr>
        <w:b/>
        <w:bCs/>
        <w:sz w:val="36"/>
        <w:szCs w:val="36"/>
      </w:rPr>
      <w:t>Sport- en b</w:t>
    </w:r>
    <w:r>
      <w:rPr>
        <w:b/>
        <w:bCs/>
        <w:sz w:val="36"/>
        <w:szCs w:val="36"/>
      </w:rPr>
      <w:t>eweeggids Velsen</w:t>
    </w:r>
  </w:p>
  <w:p w14:paraId="75C0CDF6" w14:textId="7866F8EB" w:rsidR="000F75EC" w:rsidRDefault="000D29AF">
    <w:pPr>
      <w:pStyle w:val="Koptekst"/>
      <w:rPr>
        <w:b/>
        <w:bCs/>
        <w:sz w:val="36"/>
        <w:szCs w:val="36"/>
      </w:rPr>
    </w:pPr>
    <w:r>
      <w:rPr>
        <w:b/>
        <w:bCs/>
        <w:sz w:val="36"/>
        <w:szCs w:val="36"/>
      </w:rPr>
      <w:t>volwassenen en senioren 2021</w:t>
    </w:r>
  </w:p>
  <w:p w14:paraId="00AA524E" w14:textId="77777777" w:rsidR="000F75EC" w:rsidRPr="000F75EC" w:rsidRDefault="000F75EC">
    <w:pPr>
      <w:pStyle w:val="Koptekst"/>
      <w:rPr>
        <w:b/>
        <w:bCs/>
        <w:sz w:val="36"/>
        <w:szCs w:val="36"/>
      </w:rPr>
    </w:pPr>
  </w:p>
  <w:p w14:paraId="00C27B7C" w14:textId="05D90055" w:rsidR="000F75EC" w:rsidRDefault="00BE1277">
    <w:pPr>
      <w:pStyle w:val="Koptekst"/>
    </w:pPr>
    <w:r>
      <w:t xml:space="preserve">Vul in de rechterkolom de juiste gegevens in over uw sport-/beweegaanbod. </w:t>
    </w:r>
  </w:p>
  <w:p w14:paraId="70EE7273" w14:textId="77777777" w:rsidR="00BE1277" w:rsidRDefault="00BE127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F08C" w14:textId="77777777" w:rsidR="00FA13CB" w:rsidRDefault="00FA13C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1758"/>
    <w:multiLevelType w:val="hybridMultilevel"/>
    <w:tmpl w:val="79A8A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E4"/>
    <w:rsid w:val="000B4BC8"/>
    <w:rsid w:val="000D29AF"/>
    <w:rsid w:val="000E1069"/>
    <w:rsid w:val="000E1489"/>
    <w:rsid w:val="000F75EC"/>
    <w:rsid w:val="00113635"/>
    <w:rsid w:val="003D5532"/>
    <w:rsid w:val="007E69C8"/>
    <w:rsid w:val="00A22A06"/>
    <w:rsid w:val="00B9224A"/>
    <w:rsid w:val="00BE1277"/>
    <w:rsid w:val="00C139E4"/>
    <w:rsid w:val="00CE5410"/>
    <w:rsid w:val="00DD1A1E"/>
    <w:rsid w:val="00E84CDD"/>
    <w:rsid w:val="00E90934"/>
    <w:rsid w:val="00ED3D88"/>
    <w:rsid w:val="00F2497F"/>
    <w:rsid w:val="00FA13CB"/>
    <w:rsid w:val="00FC4B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B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1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B4BC8"/>
    <w:rPr>
      <w:color w:val="0563C1" w:themeColor="hyperlink"/>
      <w:u w:val="single"/>
    </w:rPr>
  </w:style>
  <w:style w:type="character" w:customStyle="1" w:styleId="UnresolvedMention">
    <w:name w:val="Unresolved Mention"/>
    <w:basedOn w:val="Standaardalinea-lettertype"/>
    <w:uiPriority w:val="99"/>
    <w:semiHidden/>
    <w:unhideWhenUsed/>
    <w:rsid w:val="000B4BC8"/>
    <w:rPr>
      <w:color w:val="605E5C"/>
      <w:shd w:val="clear" w:color="auto" w:fill="E1DFDD"/>
    </w:rPr>
  </w:style>
  <w:style w:type="paragraph" w:styleId="Lijstalinea">
    <w:name w:val="List Paragraph"/>
    <w:basedOn w:val="Standaard"/>
    <w:uiPriority w:val="34"/>
    <w:qFormat/>
    <w:rsid w:val="000B4BC8"/>
    <w:pPr>
      <w:ind w:left="720"/>
      <w:contextualSpacing/>
    </w:pPr>
  </w:style>
  <w:style w:type="paragraph" w:styleId="Koptekst">
    <w:name w:val="header"/>
    <w:basedOn w:val="Standaard"/>
    <w:link w:val="KoptekstChar"/>
    <w:uiPriority w:val="99"/>
    <w:unhideWhenUsed/>
    <w:rsid w:val="000F75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75EC"/>
  </w:style>
  <w:style w:type="paragraph" w:styleId="Voettekst">
    <w:name w:val="footer"/>
    <w:basedOn w:val="Standaard"/>
    <w:link w:val="VoettekstChar"/>
    <w:uiPriority w:val="99"/>
    <w:unhideWhenUsed/>
    <w:rsid w:val="000F75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1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B4BC8"/>
    <w:rPr>
      <w:color w:val="0563C1" w:themeColor="hyperlink"/>
      <w:u w:val="single"/>
    </w:rPr>
  </w:style>
  <w:style w:type="character" w:customStyle="1" w:styleId="UnresolvedMention">
    <w:name w:val="Unresolved Mention"/>
    <w:basedOn w:val="Standaardalinea-lettertype"/>
    <w:uiPriority w:val="99"/>
    <w:semiHidden/>
    <w:unhideWhenUsed/>
    <w:rsid w:val="000B4BC8"/>
    <w:rPr>
      <w:color w:val="605E5C"/>
      <w:shd w:val="clear" w:color="auto" w:fill="E1DFDD"/>
    </w:rPr>
  </w:style>
  <w:style w:type="paragraph" w:styleId="Lijstalinea">
    <w:name w:val="List Paragraph"/>
    <w:basedOn w:val="Standaard"/>
    <w:uiPriority w:val="34"/>
    <w:qFormat/>
    <w:rsid w:val="000B4BC8"/>
    <w:pPr>
      <w:ind w:left="720"/>
      <w:contextualSpacing/>
    </w:pPr>
  </w:style>
  <w:style w:type="paragraph" w:styleId="Koptekst">
    <w:name w:val="header"/>
    <w:basedOn w:val="Standaard"/>
    <w:link w:val="KoptekstChar"/>
    <w:uiPriority w:val="99"/>
    <w:unhideWhenUsed/>
    <w:rsid w:val="000F75E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75EC"/>
  </w:style>
  <w:style w:type="paragraph" w:styleId="Voettekst">
    <w:name w:val="footer"/>
    <w:basedOn w:val="Standaard"/>
    <w:link w:val="VoettekstChar"/>
    <w:uiPriority w:val="99"/>
    <w:unhideWhenUsed/>
    <w:rsid w:val="000F75E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wegenisgezond.n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weegenblijffit.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1313</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Mitchell</dc:creator>
  <cp:lastModifiedBy>Femke van Baarsen</cp:lastModifiedBy>
  <cp:revision>2</cp:revision>
  <dcterms:created xsi:type="dcterms:W3CDTF">2020-10-02T12:42:00Z</dcterms:created>
  <dcterms:modified xsi:type="dcterms:W3CDTF">2020-10-02T12:42:00Z</dcterms:modified>
</cp:coreProperties>
</file>